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0F9CEB9D" w:rsidR="00715E72" w:rsidRDefault="00715E72" w:rsidP="004471B6">
      <w:pPr>
        <w:pStyle w:val="Podnadpissmlouvy"/>
      </w:pPr>
      <w:r w:rsidRPr="00101CA5">
        <w:t xml:space="preserve">ČÍSLO ISPROFOND: </w:t>
      </w:r>
      <w:r w:rsidRPr="00101CA5">
        <w:tab/>
      </w:r>
      <w:r w:rsidR="00101CA5" w:rsidRPr="00101CA5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5CA78484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45F212F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CB4A48" w:rsidRPr="00CB4A48">
        <w:rPr>
          <w:b/>
        </w:rPr>
        <w:t>Dodávka 3 sad výtyčky s kompenzací náklonu s odrazným hranolem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CB4A48">
        <w:t>4354</w:t>
      </w:r>
      <w:r w:rsidR="00407C22" w:rsidRPr="00407C22">
        <w:t>/2024-SŽ-SŽG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0EFB4EBD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CB4A48">
        <w:t>d</w:t>
      </w:r>
      <w:r w:rsidR="00CB4A48" w:rsidRPr="00CB4A48">
        <w:t>odávka 3 sad výtyčky s kompenzací náklonu s odrazným hranolem</w:t>
      </w:r>
      <w:r w:rsidR="00436D7E">
        <w:t>.</w:t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C5E4F38" w:rsidR="00C24C30" w:rsidRDefault="0023570E" w:rsidP="004471B6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lastRenderedPageBreak/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4AF6F8D0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r w:rsidR="00221CC7" w:rsidRPr="00657448">
        <w:rPr>
          <w:b/>
          <w:bCs/>
        </w:rPr>
        <w:t>30</w:t>
      </w:r>
      <w:r w:rsidR="00CB4A48">
        <w:rPr>
          <w:b/>
          <w:bCs/>
        </w:rPr>
        <w:t>.11.2024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</w:t>
      </w:r>
      <w:r w:rsidRPr="009146AF">
        <w:lastRenderedPageBreak/>
        <w:t xml:space="preserve">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683516F5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CC1EF8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 xml:space="preserve">Přestane-li Prodávající nebo některý z jeho poddodavatelů nebo jiných osob, jejichž způsobilost byla využita ve smyslu evropských směrnic o zadávání veřejných zakázek, </w:t>
      </w:r>
      <w:r w:rsidRPr="00483C85">
        <w:lastRenderedPageBreak/>
        <w:t>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lastRenderedPageBreak/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C59D5"/>
    <w:rsid w:val="000C5DA0"/>
    <w:rsid w:val="000D1379"/>
    <w:rsid w:val="000D4601"/>
    <w:rsid w:val="000E23A7"/>
    <w:rsid w:val="000E4F4B"/>
    <w:rsid w:val="000F674A"/>
    <w:rsid w:val="000F730F"/>
    <w:rsid w:val="00101CA5"/>
    <w:rsid w:val="0010693F"/>
    <w:rsid w:val="00111360"/>
    <w:rsid w:val="00114472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62DEE"/>
    <w:rsid w:val="00280E07"/>
    <w:rsid w:val="00287059"/>
    <w:rsid w:val="002A5E9C"/>
    <w:rsid w:val="002A77EB"/>
    <w:rsid w:val="002B20CA"/>
    <w:rsid w:val="002B378D"/>
    <w:rsid w:val="002B6655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0FA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25E38"/>
    <w:rsid w:val="00436D7E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24407"/>
    <w:rsid w:val="00553375"/>
    <w:rsid w:val="00553F79"/>
    <w:rsid w:val="00565ADA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6192D"/>
    <w:rsid w:val="0067279B"/>
    <w:rsid w:val="00673324"/>
    <w:rsid w:val="00677B7F"/>
    <w:rsid w:val="00677BC8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0C5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47B11"/>
    <w:rsid w:val="007576A4"/>
    <w:rsid w:val="0076286B"/>
    <w:rsid w:val="00764FE1"/>
    <w:rsid w:val="00766846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15B0"/>
    <w:rsid w:val="00904780"/>
    <w:rsid w:val="009146AF"/>
    <w:rsid w:val="00922385"/>
    <w:rsid w:val="009223DF"/>
    <w:rsid w:val="00923E73"/>
    <w:rsid w:val="00926B03"/>
    <w:rsid w:val="00926EA5"/>
    <w:rsid w:val="009275B5"/>
    <w:rsid w:val="00936091"/>
    <w:rsid w:val="00940D8A"/>
    <w:rsid w:val="009461FB"/>
    <w:rsid w:val="00962258"/>
    <w:rsid w:val="009678B7"/>
    <w:rsid w:val="009768EC"/>
    <w:rsid w:val="009833E1"/>
    <w:rsid w:val="00984934"/>
    <w:rsid w:val="00986E0C"/>
    <w:rsid w:val="009900CE"/>
    <w:rsid w:val="00992D9C"/>
    <w:rsid w:val="00996CB8"/>
    <w:rsid w:val="009B14A9"/>
    <w:rsid w:val="009B2E97"/>
    <w:rsid w:val="009D5BC0"/>
    <w:rsid w:val="009E07F4"/>
    <w:rsid w:val="009E3006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57DD0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B2488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B4A48"/>
    <w:rsid w:val="00CC1601"/>
    <w:rsid w:val="00CC1EF8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2BA2"/>
    <w:rsid w:val="00D6524B"/>
    <w:rsid w:val="00D77DE5"/>
    <w:rsid w:val="00D831A3"/>
    <w:rsid w:val="00D83B72"/>
    <w:rsid w:val="00D85857"/>
    <w:rsid w:val="00D85B9E"/>
    <w:rsid w:val="00D85C5B"/>
    <w:rsid w:val="00DB31FF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1D9B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1991</Words>
  <Characters>11753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28</cp:revision>
  <cp:lastPrinted>2024-11-12T12:01:00Z</cp:lastPrinted>
  <dcterms:created xsi:type="dcterms:W3CDTF">2024-04-09T08:34:00Z</dcterms:created>
  <dcterms:modified xsi:type="dcterms:W3CDTF">2024-11-12T12:01:00Z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